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AE498" w14:textId="155134B8" w:rsidR="00783D1F" w:rsidRPr="00783D1F" w:rsidRDefault="00783D1F" w:rsidP="00A72012">
      <w:pPr>
        <w:adjustRightInd w:val="0"/>
        <w:snapToGrid w:val="0"/>
        <w:spacing w:afterLines="15" w:after="36" w:line="380" w:lineRule="exact"/>
        <w:jc w:val="center"/>
        <w:rPr>
          <w:rFonts w:ascii="游ゴシック" w:eastAsia="游ゴシック" w:hAnsi="游ゴシック"/>
          <w:b/>
          <w:color w:val="000000" w:themeColor="text1"/>
          <w:sz w:val="32"/>
          <w:szCs w:val="32"/>
          <w:lang w:eastAsia="zh-TW"/>
        </w:rPr>
      </w:pPr>
      <w:r w:rsidRPr="00783D1F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>令和</w:t>
      </w:r>
      <w:r w:rsidR="006E77BC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>７</w:t>
      </w:r>
      <w:r w:rsidRPr="00783D1F">
        <w:rPr>
          <w:rFonts w:ascii="游ゴシック" w:eastAsia="游ゴシック" w:hAnsi="游ゴシック" w:hint="eastAsia"/>
          <w:b/>
          <w:color w:val="000000" w:themeColor="text1"/>
          <w:sz w:val="32"/>
          <w:szCs w:val="32"/>
          <w:lang w:eastAsia="zh-TW"/>
        </w:rPr>
        <w:t>年度</w:t>
      </w:r>
      <w:r w:rsidRPr="00783D1F">
        <w:rPr>
          <w:rFonts w:ascii="游ゴシック" w:eastAsia="游ゴシック" w:hAnsi="游ゴシック"/>
          <w:b/>
          <w:color w:val="000000" w:themeColor="text1"/>
          <w:sz w:val="32"/>
          <w:szCs w:val="32"/>
          <w:lang w:eastAsia="zh-TW"/>
        </w:rPr>
        <w:t xml:space="preserve"> 農業簿記記帳講座申込書</w:t>
      </w:r>
    </w:p>
    <w:p w14:paraId="66706DB6" w14:textId="2BF8CE5C" w:rsidR="00783D1F" w:rsidRPr="00783D1F" w:rsidRDefault="00783D1F" w:rsidP="00567478">
      <w:pPr>
        <w:adjustRightInd w:val="0"/>
        <w:snapToGrid w:val="0"/>
        <w:spacing w:afterLines="15" w:after="36" w:line="320" w:lineRule="exact"/>
        <w:jc w:val="center"/>
        <w:rPr>
          <w:rFonts w:ascii="游ゴシック" w:eastAsia="游ゴシック" w:hAnsi="游ゴシック"/>
          <w:color w:val="000000" w:themeColor="text1"/>
          <w:sz w:val="28"/>
          <w:szCs w:val="28"/>
        </w:rPr>
      </w:pP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（</w:t>
      </w:r>
      <w:r w:rsidRPr="00783D1F"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あて先：</w:t>
      </w:r>
      <w:r w:rsidRPr="00783D1F">
        <w:rPr>
          <w:rFonts w:ascii="游ゴシック" w:eastAsia="游ゴシック" w:hAnsi="游ゴシック"/>
          <w:color w:val="000000" w:themeColor="text1"/>
          <w:sz w:val="28"/>
          <w:szCs w:val="28"/>
        </w:rPr>
        <w:t>愛南町農業支援センター・愛南町担い手協議会</w:t>
      </w:r>
      <w:r>
        <w:rPr>
          <w:rFonts w:ascii="游ゴシック" w:eastAsia="游ゴシック" w:hAnsi="游ゴシック" w:hint="eastAsia"/>
          <w:color w:val="000000" w:themeColor="text1"/>
          <w:sz w:val="28"/>
          <w:szCs w:val="28"/>
        </w:rPr>
        <w:t>）</w:t>
      </w:r>
    </w:p>
    <w:p w14:paraId="022DDECD" w14:textId="77777777" w:rsidR="00783D1F" w:rsidRPr="00783D1F" w:rsidRDefault="00783D1F" w:rsidP="00783D1F">
      <w:pPr>
        <w:adjustRightInd w:val="0"/>
        <w:snapToGrid w:val="0"/>
        <w:spacing w:afterLines="15" w:after="36"/>
        <w:rPr>
          <w:rFonts w:ascii="游ゴシック" w:eastAsia="游ゴシック" w:hAnsi="游ゴシック"/>
          <w:color w:val="000000" w:themeColor="text1"/>
        </w:rPr>
      </w:pPr>
    </w:p>
    <w:p w14:paraId="34C8FF5E" w14:textId="77777777" w:rsidR="00783D1F" w:rsidRPr="00783D1F" w:rsidRDefault="00783D1F" w:rsidP="00783D1F">
      <w:pPr>
        <w:adjustRightInd w:val="0"/>
        <w:snapToGrid w:val="0"/>
        <w:spacing w:afterLines="15" w:after="36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  <w:r w:rsidRPr="00783D1F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・農業簿記記帳講座（普及員等による簿記記帳などの実務支援）</w:t>
      </w:r>
    </w:p>
    <w:p w14:paraId="1DF98907" w14:textId="6BFC781B" w:rsidR="00783D1F" w:rsidRDefault="00783D1F" w:rsidP="00567478">
      <w:pPr>
        <w:adjustRightInd w:val="0"/>
        <w:snapToGrid w:val="0"/>
        <w:spacing w:afterLines="15" w:after="36" w:line="280" w:lineRule="exact"/>
        <w:rPr>
          <w:rFonts w:ascii="游ゴシック" w:eastAsia="游ゴシック" w:hAnsi="游ゴシック"/>
          <w:color w:val="000000" w:themeColor="text1"/>
          <w:lang w:eastAsia="zh-TW"/>
        </w:rPr>
      </w:pPr>
      <w:r w:rsidRPr="00783D1F">
        <w:rPr>
          <w:rFonts w:ascii="游ゴシック" w:eastAsia="游ゴシック" w:hAnsi="游ゴシック"/>
          <w:color w:val="000000" w:themeColor="text1"/>
        </w:rPr>
        <w:tab/>
      </w:r>
      <w:r w:rsidR="00567478">
        <w:rPr>
          <w:rFonts w:ascii="游ゴシック" w:eastAsia="游ゴシック" w:hAnsi="游ゴシック" w:hint="eastAsia"/>
          <w:color w:val="000000" w:themeColor="text1"/>
          <w:lang w:eastAsia="zh-TW"/>
        </w:rPr>
        <w:t>日時：下記受講日参照</w:t>
      </w:r>
      <w:r w:rsidR="00567478">
        <w:rPr>
          <w:rFonts w:ascii="游ゴシック" w:eastAsia="游ゴシック" w:hAnsi="游ゴシック"/>
          <w:color w:val="000000" w:themeColor="text1"/>
          <w:lang w:eastAsia="zh-TW"/>
        </w:rPr>
        <w:tab/>
      </w:r>
      <w:r w:rsidR="00B87E1F">
        <w:rPr>
          <w:rFonts w:ascii="游ゴシック" w:eastAsia="游ゴシック" w:hAnsi="游ゴシック" w:hint="eastAsia"/>
          <w:color w:val="000000" w:themeColor="text1"/>
        </w:rPr>
        <w:t xml:space="preserve">　　</w:t>
      </w:r>
      <w:r w:rsidRPr="00783D1F">
        <w:rPr>
          <w:rFonts w:ascii="游ゴシック" w:eastAsia="游ゴシック" w:hAnsi="游ゴシック"/>
          <w:color w:val="000000" w:themeColor="text1"/>
          <w:lang w:eastAsia="zh-TW"/>
        </w:rPr>
        <w:t>場所：県愛南庁舎</w:t>
      </w:r>
      <w:r w:rsidR="00DD26A2">
        <w:rPr>
          <w:rFonts w:ascii="游ゴシック" w:eastAsia="游ゴシック" w:hAnsi="游ゴシック" w:hint="eastAsia"/>
          <w:color w:val="000000" w:themeColor="text1"/>
          <w:lang w:eastAsia="zh-TW"/>
        </w:rPr>
        <w:t>１</w:t>
      </w:r>
      <w:r w:rsidRPr="00783D1F">
        <w:rPr>
          <w:rFonts w:ascii="游ゴシック" w:eastAsia="游ゴシック" w:hAnsi="游ゴシック"/>
          <w:color w:val="000000" w:themeColor="text1"/>
          <w:lang w:eastAsia="zh-TW"/>
        </w:rPr>
        <w:t>階 第２会議室</w:t>
      </w:r>
    </w:p>
    <w:p w14:paraId="090A8DCA" w14:textId="77777777" w:rsidR="00783D1F" w:rsidRPr="00A30AAD" w:rsidRDefault="00DD26A2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  <w:r w:rsidRPr="00A30AAD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◎申込者</w:t>
      </w:r>
    </w:p>
    <w:tbl>
      <w:tblPr>
        <w:tblStyle w:val="ac"/>
        <w:tblW w:w="9639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386"/>
      </w:tblGrid>
      <w:tr w:rsidR="00783D1F" w:rsidRPr="00783D1F" w14:paraId="1C4D6493" w14:textId="77777777" w:rsidTr="00766E68">
        <w:trPr>
          <w:trHeight w:val="510"/>
        </w:trPr>
        <w:tc>
          <w:tcPr>
            <w:tcW w:w="1985" w:type="dxa"/>
            <w:vAlign w:val="center"/>
          </w:tcPr>
          <w:p w14:paraId="74EE335B" w14:textId="77777777" w:rsidR="00783D1F" w:rsidRPr="00783D1F" w:rsidRDefault="00783D1F" w:rsidP="00E90622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申込者氏名</w:t>
            </w:r>
          </w:p>
        </w:tc>
        <w:tc>
          <w:tcPr>
            <w:tcW w:w="7654" w:type="dxa"/>
            <w:gridSpan w:val="2"/>
            <w:vAlign w:val="center"/>
          </w:tcPr>
          <w:p w14:paraId="71351401" w14:textId="77777777" w:rsidR="00783D1F" w:rsidRPr="00783D1F" w:rsidRDefault="00783D1F" w:rsidP="00A30AAD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  <w:tr w:rsidR="00783D1F" w:rsidRPr="00783D1F" w14:paraId="66E1F219" w14:textId="77777777" w:rsidTr="00766E68">
        <w:trPr>
          <w:trHeight w:val="510"/>
        </w:trPr>
        <w:tc>
          <w:tcPr>
            <w:tcW w:w="1985" w:type="dxa"/>
            <w:vAlign w:val="center"/>
          </w:tcPr>
          <w:p w14:paraId="601818C4" w14:textId="20F3813A" w:rsidR="00783D1F" w:rsidRPr="00783D1F" w:rsidRDefault="00783D1F" w:rsidP="00E90622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所</w:t>
            </w:r>
            <w:r w:rsidR="00E90622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　　</w:t>
            </w: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属</w:t>
            </w:r>
          </w:p>
        </w:tc>
        <w:tc>
          <w:tcPr>
            <w:tcW w:w="7654" w:type="dxa"/>
            <w:gridSpan w:val="2"/>
            <w:vAlign w:val="center"/>
          </w:tcPr>
          <w:p w14:paraId="177B0E58" w14:textId="77777777" w:rsidR="00783D1F" w:rsidRPr="00783D1F" w:rsidRDefault="00783D1F" w:rsidP="00A30AAD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bookmarkStart w:id="0" w:name="_GoBack"/>
            <w:bookmarkEnd w:id="0"/>
          </w:p>
        </w:tc>
      </w:tr>
      <w:tr w:rsidR="00783D1F" w:rsidRPr="00783D1F" w14:paraId="113776F5" w14:textId="77777777" w:rsidTr="00766E68">
        <w:trPr>
          <w:trHeight w:val="510"/>
        </w:trPr>
        <w:tc>
          <w:tcPr>
            <w:tcW w:w="1985" w:type="dxa"/>
            <w:vAlign w:val="center"/>
          </w:tcPr>
          <w:p w14:paraId="0511A8C4" w14:textId="77777777" w:rsidR="00783D1F" w:rsidRPr="00783D1F" w:rsidRDefault="00783D1F" w:rsidP="00E90622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申込者住所</w:t>
            </w:r>
          </w:p>
        </w:tc>
        <w:tc>
          <w:tcPr>
            <w:tcW w:w="7654" w:type="dxa"/>
            <w:gridSpan w:val="2"/>
            <w:vAlign w:val="center"/>
          </w:tcPr>
          <w:p w14:paraId="1184081A" w14:textId="77777777" w:rsidR="00783D1F" w:rsidRPr="00783D1F" w:rsidRDefault="00783D1F" w:rsidP="00B87E1F">
            <w:pPr>
              <w:adjustRightInd w:val="0"/>
              <w:snapToGrid w:val="0"/>
              <w:ind w:firstLineChars="100" w:firstLine="240"/>
              <w:rPr>
                <w:rFonts w:ascii="游ゴシック" w:eastAsia="游ゴシック" w:hAnsi="游ゴシック"/>
                <w:color w:val="000000" w:themeColor="text1"/>
              </w:rPr>
            </w:pP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愛南町</w:t>
            </w:r>
          </w:p>
        </w:tc>
      </w:tr>
      <w:tr w:rsidR="00783D1F" w:rsidRPr="00783D1F" w14:paraId="45739F4B" w14:textId="77777777" w:rsidTr="00766E68">
        <w:trPr>
          <w:trHeight w:val="510"/>
        </w:trPr>
        <w:tc>
          <w:tcPr>
            <w:tcW w:w="1985" w:type="dxa"/>
            <w:vAlign w:val="center"/>
          </w:tcPr>
          <w:p w14:paraId="17DB609C" w14:textId="055CF051" w:rsidR="00783D1F" w:rsidRPr="00783D1F" w:rsidRDefault="00783D1F" w:rsidP="00E90622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  <w:color w:val="000000" w:themeColor="text1"/>
              </w:rPr>
            </w:pP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連</w:t>
            </w:r>
            <w:r w:rsidR="00E90622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絡</w:t>
            </w:r>
            <w:r w:rsidR="00E90622">
              <w:rPr>
                <w:rFonts w:ascii="游ゴシック" w:eastAsia="游ゴシック" w:hAnsi="游ゴシック" w:hint="eastAsia"/>
                <w:color w:val="000000" w:themeColor="text1"/>
              </w:rPr>
              <w:t xml:space="preserve">　</w:t>
            </w:r>
            <w:r w:rsidRPr="00783D1F">
              <w:rPr>
                <w:rFonts w:ascii="游ゴシック" w:eastAsia="游ゴシック" w:hAnsi="游ゴシック" w:hint="eastAsia"/>
                <w:color w:val="000000" w:themeColor="text1"/>
              </w:rPr>
              <w:t>先</w:t>
            </w:r>
          </w:p>
        </w:tc>
        <w:tc>
          <w:tcPr>
            <w:tcW w:w="2268" w:type="dxa"/>
            <w:vAlign w:val="center"/>
          </w:tcPr>
          <w:p w14:paraId="5615FEB6" w14:textId="77777777" w:rsidR="00783D1F" w:rsidRPr="00783D1F" w:rsidRDefault="00DD26A2" w:rsidP="00A30AAD">
            <w:pPr>
              <w:adjustRightInd w:val="0"/>
              <w:snapToGrid w:val="0"/>
              <w:rPr>
                <w:rFonts w:ascii="游ゴシック" w:eastAsia="游ゴシック" w:hAnsi="游ゴシック"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color w:val="000000" w:themeColor="text1"/>
              </w:rPr>
              <w:t xml:space="preserve"> </w:t>
            </w:r>
            <w:r w:rsidR="00783D1F" w:rsidRPr="00783D1F">
              <w:rPr>
                <w:rFonts w:ascii="游ゴシック" w:eastAsia="游ゴシック" w:hAnsi="游ゴシック" w:hint="eastAsia"/>
                <w:color w:val="000000" w:themeColor="text1"/>
              </w:rPr>
              <w:t>・自宅　・携帯</w:t>
            </w:r>
          </w:p>
        </w:tc>
        <w:tc>
          <w:tcPr>
            <w:tcW w:w="5386" w:type="dxa"/>
            <w:vAlign w:val="center"/>
          </w:tcPr>
          <w:p w14:paraId="24D9753E" w14:textId="77777777" w:rsidR="00783D1F" w:rsidRPr="00783D1F" w:rsidRDefault="00783D1F" w:rsidP="00A30AA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color w:val="000000" w:themeColor="text1"/>
              </w:rPr>
            </w:pPr>
          </w:p>
        </w:tc>
      </w:tr>
    </w:tbl>
    <w:p w14:paraId="7FB2DCEE" w14:textId="77777777" w:rsidR="00783D1F" w:rsidRPr="00DD26A2" w:rsidRDefault="00DD26A2" w:rsidP="00DD26A2">
      <w:pPr>
        <w:adjustRightInd w:val="0"/>
        <w:snapToGrid w:val="0"/>
        <w:spacing w:afterLines="15" w:after="36"/>
        <w:ind w:leftChars="118" w:left="566" w:hangingChars="118" w:hanging="283"/>
        <w:rPr>
          <w:rFonts w:ascii="游ゴシック" w:eastAsia="游ゴシック" w:hAnsi="游ゴシック"/>
          <w:color w:val="000000" w:themeColor="text1"/>
          <w:u w:val="single"/>
        </w:rPr>
      </w:pPr>
      <w:r w:rsidRPr="00DD26A2">
        <w:rPr>
          <w:rFonts w:ascii="游ゴシック" w:eastAsia="游ゴシック" w:hAnsi="游ゴシック" w:hint="eastAsia"/>
          <w:color w:val="000000" w:themeColor="text1"/>
          <w:u w:val="single"/>
        </w:rPr>
        <w:t>※連絡先については、講座等の変更をお知らせするものです。連絡のつきやすい番号等でお願いします。</w:t>
      </w:r>
    </w:p>
    <w:p w14:paraId="0BD28AC1" w14:textId="77777777" w:rsidR="00DD26A2" w:rsidRDefault="00DD26A2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  <w:r w:rsidRPr="00A30AAD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◎受講希望日</w:t>
      </w:r>
    </w:p>
    <w:tbl>
      <w:tblPr>
        <w:tblStyle w:val="ac"/>
        <w:tblW w:w="9602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15" w:type="dxa"/>
          <w:right w:w="45" w:type="dxa"/>
        </w:tblCellMar>
        <w:tblLook w:val="04A0" w:firstRow="1" w:lastRow="0" w:firstColumn="1" w:lastColumn="0" w:noHBand="0" w:noVBand="1"/>
      </w:tblPr>
      <w:tblGrid>
        <w:gridCol w:w="448"/>
        <w:gridCol w:w="907"/>
        <w:gridCol w:w="1729"/>
        <w:gridCol w:w="1020"/>
        <w:gridCol w:w="1729"/>
        <w:gridCol w:w="1020"/>
        <w:gridCol w:w="1729"/>
        <w:gridCol w:w="1020"/>
      </w:tblGrid>
      <w:tr w:rsidR="00766E68" w:rsidRPr="00766E68" w14:paraId="07E3CE7F" w14:textId="77777777" w:rsidTr="00766E68">
        <w:trPr>
          <w:trHeight w:val="567"/>
        </w:trPr>
        <w:tc>
          <w:tcPr>
            <w:tcW w:w="1355" w:type="dxa"/>
            <w:gridSpan w:val="2"/>
            <w:tcBorders>
              <w:bottom w:val="single" w:sz="12" w:space="0" w:color="auto"/>
            </w:tcBorders>
            <w:vAlign w:val="center"/>
          </w:tcPr>
          <w:p w14:paraId="519772D6" w14:textId="076F1A41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bookmarkStart w:id="1" w:name="_Hlk217292715"/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月日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14:paraId="3A1D5309" w14:textId="57485F87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時間帯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12074B33" w14:textId="0E85A692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希望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14:paraId="3CDCAF95" w14:textId="5499C3B9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時間帯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7948A89D" w14:textId="29F66806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希望</w:t>
            </w:r>
          </w:p>
        </w:tc>
        <w:tc>
          <w:tcPr>
            <w:tcW w:w="1729" w:type="dxa"/>
            <w:tcBorders>
              <w:bottom w:val="single" w:sz="12" w:space="0" w:color="auto"/>
            </w:tcBorders>
            <w:vAlign w:val="center"/>
          </w:tcPr>
          <w:p w14:paraId="737985CB" w14:textId="1CF7E98C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時間帯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14:paraId="180EB934" w14:textId="6DC75668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766E68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希望</w:t>
            </w:r>
          </w:p>
        </w:tc>
      </w:tr>
      <w:tr w:rsidR="00766E68" w:rsidRPr="00766E68" w14:paraId="1925DDAD" w14:textId="77777777" w:rsidTr="00766E68">
        <w:trPr>
          <w:trHeight w:val="567"/>
        </w:trPr>
        <w:tc>
          <w:tcPr>
            <w:tcW w:w="44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9758001" w14:textId="45D92BD9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1</w:t>
            </w:r>
          </w:p>
        </w:tc>
        <w:tc>
          <w:tcPr>
            <w:tcW w:w="90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BBC8419" w14:textId="7351289E" w:rsidR="00766E68" w:rsidRPr="00766E68" w:rsidRDefault="00766E68" w:rsidP="00766E6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28(水)</w:t>
            </w:r>
          </w:p>
        </w:tc>
        <w:tc>
          <w:tcPr>
            <w:tcW w:w="17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495D6" w14:textId="61C6F0E3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午前10:00～</w:t>
            </w:r>
          </w:p>
        </w:tc>
        <w:tc>
          <w:tcPr>
            <w:tcW w:w="10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8951C03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60A72A" w14:textId="28141FFD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１:00～</w:t>
            </w:r>
          </w:p>
        </w:tc>
        <w:tc>
          <w:tcPr>
            <w:tcW w:w="10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5F9A457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5226C48" w14:textId="271BF97D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3:00～</w:t>
            </w:r>
          </w:p>
        </w:tc>
        <w:tc>
          <w:tcPr>
            <w:tcW w:w="102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4A0D55B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</w:tr>
      <w:tr w:rsidR="00766E68" w:rsidRPr="00766E68" w14:paraId="312AD88F" w14:textId="77777777" w:rsidTr="00766E68">
        <w:trPr>
          <w:trHeight w:val="567"/>
        </w:trPr>
        <w:tc>
          <w:tcPr>
            <w:tcW w:w="448" w:type="dxa"/>
            <w:vMerge w:val="restart"/>
            <w:tcBorders>
              <w:top w:val="double" w:sz="4" w:space="0" w:color="auto"/>
            </w:tcBorders>
            <w:vAlign w:val="center"/>
          </w:tcPr>
          <w:p w14:paraId="5CB5F29D" w14:textId="477BE976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２</w:t>
            </w:r>
          </w:p>
        </w:tc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4B2956CA" w14:textId="7B85625C" w:rsidR="00766E68" w:rsidRPr="00766E68" w:rsidRDefault="00766E68" w:rsidP="00766E6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10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火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)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0BF3507D" w14:textId="22926204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午前10:00～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10637B5E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53808237" w14:textId="64C6F29E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１:00～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410533F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01565482" w14:textId="3F5675F5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3:00～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67F4B0AD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</w:tr>
      <w:tr w:rsidR="00766E68" w:rsidRPr="00766E68" w14:paraId="4202A979" w14:textId="77777777" w:rsidTr="00766E68">
        <w:trPr>
          <w:trHeight w:val="567"/>
        </w:trPr>
        <w:tc>
          <w:tcPr>
            <w:tcW w:w="448" w:type="dxa"/>
            <w:vMerge/>
            <w:vAlign w:val="center"/>
          </w:tcPr>
          <w:p w14:paraId="53C2A09E" w14:textId="77777777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6C98AFDA" w14:textId="471B6A71" w:rsidR="00766E68" w:rsidRPr="00766E68" w:rsidRDefault="00766E68" w:rsidP="00766E6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18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水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)</w:t>
            </w:r>
          </w:p>
        </w:tc>
        <w:tc>
          <w:tcPr>
            <w:tcW w:w="1729" w:type="dxa"/>
            <w:vAlign w:val="center"/>
          </w:tcPr>
          <w:p w14:paraId="389F31F6" w14:textId="5211F0EF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午前10:00～</w:t>
            </w:r>
          </w:p>
        </w:tc>
        <w:tc>
          <w:tcPr>
            <w:tcW w:w="1020" w:type="dxa"/>
            <w:vAlign w:val="center"/>
          </w:tcPr>
          <w:p w14:paraId="4E4C7645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66620EFA" w14:textId="1554D891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１:00～</w:t>
            </w:r>
          </w:p>
        </w:tc>
        <w:tc>
          <w:tcPr>
            <w:tcW w:w="1020" w:type="dxa"/>
            <w:vAlign w:val="center"/>
          </w:tcPr>
          <w:p w14:paraId="5AE58BD3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3331F2EC" w14:textId="7305010C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3:00～</w:t>
            </w:r>
          </w:p>
        </w:tc>
        <w:tc>
          <w:tcPr>
            <w:tcW w:w="1020" w:type="dxa"/>
            <w:vAlign w:val="center"/>
          </w:tcPr>
          <w:p w14:paraId="1E411656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</w:tr>
      <w:tr w:rsidR="00766E68" w:rsidRPr="00766E68" w14:paraId="6992D5D4" w14:textId="77777777" w:rsidTr="00766E68">
        <w:trPr>
          <w:trHeight w:val="567"/>
        </w:trPr>
        <w:tc>
          <w:tcPr>
            <w:tcW w:w="448" w:type="dxa"/>
            <w:vMerge/>
            <w:tcBorders>
              <w:bottom w:val="double" w:sz="4" w:space="0" w:color="auto"/>
            </w:tcBorders>
            <w:vAlign w:val="center"/>
          </w:tcPr>
          <w:p w14:paraId="7B2C64B0" w14:textId="77777777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907" w:type="dxa"/>
            <w:tcBorders>
              <w:bottom w:val="double" w:sz="4" w:space="0" w:color="auto"/>
            </w:tcBorders>
            <w:vAlign w:val="center"/>
          </w:tcPr>
          <w:p w14:paraId="711FBD0E" w14:textId="01CF572F" w:rsidR="00766E68" w:rsidRPr="00766E68" w:rsidRDefault="00766E68" w:rsidP="00766E6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25(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水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)</w:t>
            </w: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69A4AB82" w14:textId="294A80E0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午前10:00～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6D5489F1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5F3CDC15" w14:textId="2A3ED9E8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１:00～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3CD40372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bottom w:val="double" w:sz="4" w:space="0" w:color="auto"/>
            </w:tcBorders>
            <w:vAlign w:val="center"/>
          </w:tcPr>
          <w:p w14:paraId="2C9502E2" w14:textId="483A6C87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3:00～</w:t>
            </w:r>
          </w:p>
        </w:tc>
        <w:tc>
          <w:tcPr>
            <w:tcW w:w="1020" w:type="dxa"/>
            <w:tcBorders>
              <w:bottom w:val="double" w:sz="4" w:space="0" w:color="auto"/>
            </w:tcBorders>
            <w:vAlign w:val="center"/>
          </w:tcPr>
          <w:p w14:paraId="6B9C631A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</w:tr>
      <w:tr w:rsidR="00766E68" w:rsidRPr="00766E68" w14:paraId="1C59D257" w14:textId="77777777" w:rsidTr="00766E68">
        <w:trPr>
          <w:trHeight w:val="567"/>
        </w:trPr>
        <w:tc>
          <w:tcPr>
            <w:tcW w:w="448" w:type="dxa"/>
            <w:vMerge w:val="restart"/>
            <w:tcBorders>
              <w:top w:val="double" w:sz="4" w:space="0" w:color="auto"/>
            </w:tcBorders>
            <w:vAlign w:val="center"/>
          </w:tcPr>
          <w:p w14:paraId="412209BF" w14:textId="588B4A4D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３</w:t>
            </w:r>
          </w:p>
        </w:tc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14:paraId="51DCB529" w14:textId="26DEB0B1" w:rsidR="00766E68" w:rsidRPr="00766E68" w:rsidRDefault="00766E68" w:rsidP="00766E6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３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火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)</w:t>
            </w: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1B1EB865" w14:textId="6B0A68AE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午前10:00～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0494ADA6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56D65A32" w14:textId="095EBEB8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１:00～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784F2666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tcBorders>
              <w:top w:val="double" w:sz="4" w:space="0" w:color="auto"/>
            </w:tcBorders>
            <w:vAlign w:val="center"/>
          </w:tcPr>
          <w:p w14:paraId="0F810906" w14:textId="12C754B7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3:00～</w:t>
            </w:r>
          </w:p>
        </w:tc>
        <w:tc>
          <w:tcPr>
            <w:tcW w:w="1020" w:type="dxa"/>
            <w:tcBorders>
              <w:top w:val="double" w:sz="4" w:space="0" w:color="auto"/>
            </w:tcBorders>
            <w:vAlign w:val="center"/>
          </w:tcPr>
          <w:p w14:paraId="6443E94B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</w:tr>
      <w:tr w:rsidR="00766E68" w:rsidRPr="00766E68" w14:paraId="4F9B4865" w14:textId="77777777" w:rsidTr="00766E68">
        <w:trPr>
          <w:trHeight w:val="567"/>
        </w:trPr>
        <w:tc>
          <w:tcPr>
            <w:tcW w:w="448" w:type="dxa"/>
            <w:vMerge/>
            <w:vAlign w:val="center"/>
          </w:tcPr>
          <w:p w14:paraId="3CE72341" w14:textId="77777777" w:rsidR="00766E68" w:rsidRPr="00766E68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color w:val="000000" w:themeColor="text1"/>
              </w:rPr>
            </w:pPr>
          </w:p>
        </w:tc>
        <w:tc>
          <w:tcPr>
            <w:tcW w:w="907" w:type="dxa"/>
            <w:vAlign w:val="center"/>
          </w:tcPr>
          <w:p w14:paraId="0A4051AE" w14:textId="482D2CC6" w:rsidR="00766E68" w:rsidRPr="00766E68" w:rsidRDefault="00766E68" w:rsidP="00766E68">
            <w:pPr>
              <w:adjustRightInd w:val="0"/>
              <w:snapToGrid w:val="0"/>
              <w:jc w:val="right"/>
              <w:rPr>
                <w:rFonts w:ascii="游ゴシック" w:eastAsia="游ゴシック" w:hAnsi="游ゴシック"/>
                <w:b/>
                <w:color w:val="000000" w:themeColor="text1"/>
              </w:rPr>
            </w:pP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11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(</w:t>
            </w:r>
            <w:r>
              <w:rPr>
                <w:rFonts w:ascii="游ゴシック" w:eastAsia="游ゴシック" w:hAnsi="游ゴシック" w:hint="eastAsia"/>
                <w:b/>
                <w:color w:val="000000" w:themeColor="text1"/>
              </w:rPr>
              <w:t>水</w:t>
            </w:r>
            <w:r w:rsidRPr="00DD26A2">
              <w:rPr>
                <w:rFonts w:ascii="游ゴシック" w:eastAsia="游ゴシック" w:hAnsi="游ゴシック" w:hint="eastAsia"/>
                <w:b/>
                <w:color w:val="000000" w:themeColor="text1"/>
              </w:rPr>
              <w:t>)</w:t>
            </w:r>
          </w:p>
        </w:tc>
        <w:tc>
          <w:tcPr>
            <w:tcW w:w="1729" w:type="dxa"/>
            <w:vAlign w:val="center"/>
          </w:tcPr>
          <w:p w14:paraId="608A2440" w14:textId="48B369BD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午前10:00～</w:t>
            </w:r>
          </w:p>
        </w:tc>
        <w:tc>
          <w:tcPr>
            <w:tcW w:w="1020" w:type="dxa"/>
            <w:vAlign w:val="center"/>
          </w:tcPr>
          <w:p w14:paraId="2E9D9340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6E26DC95" w14:textId="25EC53C0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１:00～</w:t>
            </w:r>
          </w:p>
        </w:tc>
        <w:tc>
          <w:tcPr>
            <w:tcW w:w="1020" w:type="dxa"/>
            <w:vAlign w:val="center"/>
          </w:tcPr>
          <w:p w14:paraId="63E93444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  <w:tc>
          <w:tcPr>
            <w:tcW w:w="1729" w:type="dxa"/>
            <w:vAlign w:val="center"/>
          </w:tcPr>
          <w:p w14:paraId="04870387" w14:textId="7655A94A" w:rsidR="00766E68" w:rsidRPr="008B302C" w:rsidRDefault="00766E68" w:rsidP="00766E68">
            <w:pPr>
              <w:adjustRightInd w:val="0"/>
              <w:snapToGrid w:val="0"/>
              <w:ind w:left="60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  <w:r w:rsidRPr="008B302C">
              <w:rPr>
                <w:rFonts w:ascii="游ゴシック" w:eastAsia="游ゴシック" w:hAnsi="游ゴシック" w:hint="eastAsia"/>
                <w:b/>
                <w:bCs/>
                <w:color w:val="000000" w:themeColor="text1"/>
              </w:rPr>
              <w:t>午後 3:00～</w:t>
            </w:r>
          </w:p>
        </w:tc>
        <w:tc>
          <w:tcPr>
            <w:tcW w:w="1020" w:type="dxa"/>
            <w:vAlign w:val="center"/>
          </w:tcPr>
          <w:p w14:paraId="4A9EF7F5" w14:textId="77777777" w:rsidR="00766E68" w:rsidRPr="008B302C" w:rsidRDefault="00766E68" w:rsidP="00766E68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color w:val="000000" w:themeColor="text1"/>
              </w:rPr>
            </w:pPr>
          </w:p>
        </w:tc>
      </w:tr>
      <w:bookmarkEnd w:id="1"/>
    </w:tbl>
    <w:p w14:paraId="6DCE70FB" w14:textId="77777777" w:rsidR="00766E68" w:rsidRPr="00A30AAD" w:rsidRDefault="00766E68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</w:p>
    <w:p w14:paraId="02BBEC3F" w14:textId="77777777" w:rsidR="00DD26A2" w:rsidRPr="00A30AAD" w:rsidRDefault="00DA0BF3" w:rsidP="00A30AAD">
      <w:pPr>
        <w:adjustRightInd w:val="0"/>
        <w:snapToGrid w:val="0"/>
        <w:ind w:leftChars="59" w:left="142"/>
        <w:rPr>
          <w:rFonts w:ascii="游ゴシック" w:eastAsia="游ゴシック" w:hAnsi="游ゴシック"/>
          <w:b/>
          <w:color w:val="000000" w:themeColor="text1"/>
          <w:sz w:val="28"/>
          <w:szCs w:val="28"/>
          <w:u w:val="single"/>
        </w:rPr>
      </w:pPr>
      <w:r w:rsidRPr="00A30AAD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u w:val="single"/>
        </w:rPr>
        <w:t>上記の表の希望欄に「○」を記入してください。</w:t>
      </w:r>
    </w:p>
    <w:p w14:paraId="7E62E0BC" w14:textId="239790D5" w:rsidR="00DA0BF3" w:rsidRDefault="00DA0BF3" w:rsidP="00A30AAD">
      <w:pPr>
        <w:adjustRightInd w:val="0"/>
        <w:snapToGrid w:val="0"/>
        <w:ind w:leftChars="59" w:left="425" w:hangingChars="118" w:hanging="283"/>
        <w:rPr>
          <w:rFonts w:ascii="游ゴシック" w:eastAsia="游ゴシック" w:hAnsi="游ゴシック"/>
          <w:color w:val="000000" w:themeColor="text1"/>
        </w:rPr>
      </w:pPr>
      <w:r w:rsidRPr="00567478">
        <w:rPr>
          <w:rFonts w:ascii="游ゴシック" w:eastAsia="游ゴシック" w:hAnsi="游ゴシック" w:hint="eastAsia"/>
          <w:b/>
          <w:color w:val="000000" w:themeColor="text1"/>
        </w:rPr>
        <w:t>※各時間帯の受講者数は、5人まで</w:t>
      </w:r>
      <w:r w:rsidR="006E77BC">
        <w:rPr>
          <w:rFonts w:ascii="游ゴシック" w:eastAsia="游ゴシック" w:hAnsi="游ゴシック" w:hint="eastAsia"/>
          <w:b/>
          <w:color w:val="000000" w:themeColor="text1"/>
        </w:rPr>
        <w:t>となります</w:t>
      </w:r>
      <w:r w:rsidRPr="00567478">
        <w:rPr>
          <w:rFonts w:ascii="游ゴシック" w:eastAsia="游ゴシック" w:hAnsi="游ゴシック" w:hint="eastAsia"/>
          <w:b/>
          <w:color w:val="000000" w:themeColor="text1"/>
        </w:rPr>
        <w:t>（各時間帯２時間）</w:t>
      </w:r>
      <w:r w:rsidRPr="00567478">
        <w:rPr>
          <w:rFonts w:ascii="游ゴシック" w:eastAsia="游ゴシック" w:hAnsi="游ゴシック"/>
          <w:b/>
          <w:color w:val="000000" w:themeColor="text1"/>
        </w:rPr>
        <w:br/>
      </w:r>
      <w:r w:rsidRPr="00567478">
        <w:rPr>
          <w:rFonts w:ascii="游ゴシック" w:eastAsia="游ゴシック" w:hAnsi="游ゴシック" w:hint="eastAsia"/>
          <w:b/>
          <w:color w:val="000000" w:themeColor="text1"/>
        </w:rPr>
        <w:t>ただし、受講回数について制限は</w:t>
      </w:r>
      <w:r w:rsidR="006E77BC">
        <w:rPr>
          <w:rFonts w:ascii="游ゴシック" w:eastAsia="游ゴシック" w:hAnsi="游ゴシック" w:hint="eastAsia"/>
          <w:b/>
          <w:color w:val="000000" w:themeColor="text1"/>
        </w:rPr>
        <w:t>ありません</w:t>
      </w:r>
      <w:r w:rsidRPr="00567478">
        <w:rPr>
          <w:rFonts w:ascii="游ゴシック" w:eastAsia="游ゴシック" w:hAnsi="游ゴシック" w:hint="eastAsia"/>
          <w:b/>
          <w:color w:val="000000" w:themeColor="text1"/>
        </w:rPr>
        <w:t>（各講座の終わりまでに次回予約も可）</w:t>
      </w:r>
      <w:r w:rsidRPr="00567478">
        <w:rPr>
          <w:rFonts w:ascii="游ゴシック" w:eastAsia="游ゴシック" w:hAnsi="游ゴシック"/>
          <w:b/>
          <w:color w:val="000000" w:themeColor="text1"/>
        </w:rPr>
        <w:br/>
      </w:r>
      <w:r w:rsidRPr="00567478">
        <w:rPr>
          <w:rFonts w:ascii="游ゴシック" w:eastAsia="游ゴシック" w:hAnsi="游ゴシック" w:hint="eastAsia"/>
          <w:b/>
          <w:color w:val="000000" w:themeColor="text1"/>
        </w:rPr>
        <w:t>各時間帯の空き状況は、下記連絡先までお問い合わせください。</w:t>
      </w:r>
    </w:p>
    <w:p w14:paraId="325480D0" w14:textId="77777777" w:rsidR="00A30AAD" w:rsidRPr="00A30AAD" w:rsidRDefault="00A30AAD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w w:val="85"/>
          <w:kern w:val="0"/>
          <w:sz w:val="28"/>
          <w:szCs w:val="28"/>
        </w:rPr>
      </w:pPr>
    </w:p>
    <w:p w14:paraId="6EDE8759" w14:textId="4AB60943" w:rsidR="00DA0BF3" w:rsidRPr="00567478" w:rsidRDefault="00DA0BF3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sz w:val="28"/>
          <w:szCs w:val="28"/>
          <w:lang w:eastAsia="zh-TW"/>
        </w:rPr>
      </w:pPr>
      <w:r w:rsidRPr="00766E68">
        <w:rPr>
          <w:rFonts w:ascii="游ゴシック" w:eastAsia="游ゴシック" w:hAnsi="游ゴシック" w:hint="eastAsia"/>
          <w:b/>
          <w:color w:val="000000" w:themeColor="text1"/>
          <w:w w:val="97"/>
          <w:kern w:val="0"/>
          <w:sz w:val="28"/>
          <w:szCs w:val="28"/>
          <w:fitText w:val="1120" w:id="-592289279"/>
          <w:lang w:eastAsia="zh-TW"/>
        </w:rPr>
        <w:t>申込期</w:t>
      </w:r>
      <w:r w:rsidRPr="00766E68">
        <w:rPr>
          <w:rFonts w:ascii="游ゴシック" w:eastAsia="游ゴシック" w:hAnsi="游ゴシック" w:hint="eastAsia"/>
          <w:b/>
          <w:color w:val="000000" w:themeColor="text1"/>
          <w:spacing w:val="15"/>
          <w:w w:val="97"/>
          <w:kern w:val="0"/>
          <w:sz w:val="28"/>
          <w:szCs w:val="28"/>
          <w:fitText w:val="1120" w:id="-592289279"/>
          <w:lang w:eastAsia="zh-TW"/>
        </w:rPr>
        <w:t>日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：令和</w:t>
      </w:r>
      <w:r w:rsidR="006E77BC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８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年１月</w:t>
      </w:r>
      <w:r w:rsidR="006E77BC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16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日（</w:t>
      </w:r>
      <w:r w:rsidR="006E77BC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金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曜日）</w:t>
      </w:r>
      <w:r w:rsidR="006E77BC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17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  <w:lang w:eastAsia="zh-TW"/>
        </w:rPr>
        <w:t>時</w:t>
      </w:r>
    </w:p>
    <w:p w14:paraId="4FFB75CC" w14:textId="1E4BFF89" w:rsidR="00B87E1F" w:rsidRDefault="00DA0BF3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  <w:r w:rsidRPr="00766E68">
        <w:rPr>
          <w:rFonts w:ascii="游ゴシック" w:eastAsia="游ゴシック" w:hAnsi="游ゴシック" w:hint="eastAsia"/>
          <w:b/>
          <w:color w:val="000000" w:themeColor="text1"/>
          <w:spacing w:val="70"/>
          <w:kern w:val="0"/>
          <w:sz w:val="28"/>
          <w:szCs w:val="28"/>
          <w:fitText w:val="1120" w:id="-592289280"/>
        </w:rPr>
        <w:t>送付</w:t>
      </w:r>
      <w:r w:rsidRPr="00766E68">
        <w:rPr>
          <w:rFonts w:ascii="游ゴシック" w:eastAsia="游ゴシック" w:hAnsi="游ゴシック" w:hint="eastAsia"/>
          <w:b/>
          <w:color w:val="000000" w:themeColor="text1"/>
          <w:kern w:val="0"/>
          <w:sz w:val="28"/>
          <w:szCs w:val="28"/>
          <w:fitText w:val="1120" w:id="-592289280"/>
        </w:rPr>
        <w:t>先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：愛南町担い手協議会</w:t>
      </w:r>
      <w:r w:rsidR="00B87E1F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（FAX</w:t>
      </w: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73-0319</w:t>
      </w:r>
      <w:r w:rsidR="00B87E1F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）</w:t>
      </w:r>
    </w:p>
    <w:p w14:paraId="69FB4EBA" w14:textId="1126A134" w:rsidR="00DA0BF3" w:rsidRDefault="00DA0BF3" w:rsidP="00B87E1F">
      <w:pPr>
        <w:adjustRightInd w:val="0"/>
        <w:snapToGrid w:val="0"/>
        <w:ind w:firstLineChars="500" w:firstLine="1400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  <w:r w:rsidRPr="00567478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愛南町農業支援センター</w:t>
      </w:r>
      <w:r w:rsidR="00B87E1F">
        <w:rPr>
          <w:rFonts w:ascii="游ゴシック" w:eastAsia="游ゴシック" w:hAnsi="游ゴシック" w:hint="eastAsia"/>
          <w:b/>
          <w:color w:val="000000" w:themeColor="text1"/>
          <w:sz w:val="28"/>
          <w:szCs w:val="28"/>
        </w:rPr>
        <w:t>（FAX72-1214）</w:t>
      </w:r>
    </w:p>
    <w:p w14:paraId="55F8AE57" w14:textId="6496FE76" w:rsidR="006E77BC" w:rsidRPr="00567478" w:rsidRDefault="006E77BC" w:rsidP="00A30AAD">
      <w:pPr>
        <w:adjustRightInd w:val="0"/>
        <w:snapToGrid w:val="0"/>
        <w:rPr>
          <w:rFonts w:ascii="游ゴシック" w:eastAsia="游ゴシック" w:hAnsi="游ゴシック"/>
          <w:b/>
          <w:color w:val="000000" w:themeColor="text1"/>
          <w:sz w:val="28"/>
          <w:szCs w:val="28"/>
        </w:rPr>
      </w:pPr>
    </w:p>
    <w:sectPr w:rsidR="006E77BC" w:rsidRPr="00567478" w:rsidSect="00567478">
      <w:pgSz w:w="11907" w:h="16840" w:code="9"/>
      <w:pgMar w:top="1134" w:right="1134" w:bottom="851" w:left="1134" w:header="720" w:footer="720" w:gutter="0"/>
      <w:cols w:space="425"/>
      <w:noEndnote/>
      <w:docGrid w:linePitch="35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773E6" w14:textId="77777777" w:rsidR="00940A7D" w:rsidRDefault="00940A7D" w:rsidP="0066206F">
      <w:r>
        <w:separator/>
      </w:r>
    </w:p>
  </w:endnote>
  <w:endnote w:type="continuationSeparator" w:id="0">
    <w:p w14:paraId="54C42DCD" w14:textId="77777777" w:rsidR="00940A7D" w:rsidRDefault="00940A7D" w:rsidP="006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5AD5C" w14:textId="77777777" w:rsidR="00940A7D" w:rsidRDefault="00940A7D" w:rsidP="0066206F">
      <w:r>
        <w:separator/>
      </w:r>
    </w:p>
  </w:footnote>
  <w:footnote w:type="continuationSeparator" w:id="0">
    <w:p w14:paraId="2785C4B9" w14:textId="77777777" w:rsidR="00940A7D" w:rsidRDefault="00940A7D" w:rsidP="006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F3BC6"/>
    <w:multiLevelType w:val="hybridMultilevel"/>
    <w:tmpl w:val="4AF28B58"/>
    <w:lvl w:ilvl="0" w:tplc="A4803C36"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70913ADD"/>
    <w:multiLevelType w:val="hybridMultilevel"/>
    <w:tmpl w:val="9FA4DB90"/>
    <w:lvl w:ilvl="0" w:tplc="D296477A">
      <w:start w:val="1"/>
      <w:numFmt w:val="decimal"/>
      <w:lvlText w:val="（%1）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50"/>
        </w:tabs>
        <w:ind w:left="2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70"/>
        </w:tabs>
        <w:ind w:left="2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10"/>
        </w:tabs>
        <w:ind w:left="3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30"/>
        </w:tabs>
        <w:ind w:left="3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70"/>
        </w:tabs>
        <w:ind w:left="4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90"/>
        </w:tabs>
        <w:ind w:left="5190" w:hanging="420"/>
      </w:pPr>
    </w:lvl>
  </w:abstractNum>
  <w:abstractNum w:abstractNumId="2" w15:restartNumberingAfterBreak="0">
    <w:nsid w:val="73781493"/>
    <w:multiLevelType w:val="hybridMultilevel"/>
    <w:tmpl w:val="61D4605A"/>
    <w:lvl w:ilvl="0" w:tplc="C8ACF6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D1"/>
    <w:rsid w:val="000258F5"/>
    <w:rsid w:val="000375BE"/>
    <w:rsid w:val="00044D26"/>
    <w:rsid w:val="00046BDE"/>
    <w:rsid w:val="0005336B"/>
    <w:rsid w:val="00053B82"/>
    <w:rsid w:val="00072F4C"/>
    <w:rsid w:val="00074E81"/>
    <w:rsid w:val="000C0E0E"/>
    <w:rsid w:val="000E1667"/>
    <w:rsid w:val="00104A71"/>
    <w:rsid w:val="00106418"/>
    <w:rsid w:val="001137E8"/>
    <w:rsid w:val="00115456"/>
    <w:rsid w:val="00120BBB"/>
    <w:rsid w:val="001276FE"/>
    <w:rsid w:val="00130075"/>
    <w:rsid w:val="0013116E"/>
    <w:rsid w:val="00156DD5"/>
    <w:rsid w:val="00161E2C"/>
    <w:rsid w:val="001A282C"/>
    <w:rsid w:val="001A2ED9"/>
    <w:rsid w:val="001C088C"/>
    <w:rsid w:val="001F11D8"/>
    <w:rsid w:val="001F16FD"/>
    <w:rsid w:val="001F1AA7"/>
    <w:rsid w:val="00216A14"/>
    <w:rsid w:val="0022495D"/>
    <w:rsid w:val="002327D1"/>
    <w:rsid w:val="00243951"/>
    <w:rsid w:val="002522F1"/>
    <w:rsid w:val="00270312"/>
    <w:rsid w:val="00284FC0"/>
    <w:rsid w:val="002C0FD7"/>
    <w:rsid w:val="002E4381"/>
    <w:rsid w:val="00321F39"/>
    <w:rsid w:val="003261B7"/>
    <w:rsid w:val="00330FCB"/>
    <w:rsid w:val="00366C32"/>
    <w:rsid w:val="00372A4D"/>
    <w:rsid w:val="00381A81"/>
    <w:rsid w:val="003A1E97"/>
    <w:rsid w:val="003B10A5"/>
    <w:rsid w:val="003F34ED"/>
    <w:rsid w:val="003F47D3"/>
    <w:rsid w:val="00403291"/>
    <w:rsid w:val="00405956"/>
    <w:rsid w:val="004114DA"/>
    <w:rsid w:val="00423F86"/>
    <w:rsid w:val="00437DFB"/>
    <w:rsid w:val="0044562C"/>
    <w:rsid w:val="00446A63"/>
    <w:rsid w:val="004562F3"/>
    <w:rsid w:val="00486F6C"/>
    <w:rsid w:val="004B2F46"/>
    <w:rsid w:val="004B7D8A"/>
    <w:rsid w:val="004D0A9D"/>
    <w:rsid w:val="004E42CC"/>
    <w:rsid w:val="004F11BD"/>
    <w:rsid w:val="005066A0"/>
    <w:rsid w:val="00516026"/>
    <w:rsid w:val="00550886"/>
    <w:rsid w:val="00567478"/>
    <w:rsid w:val="00582029"/>
    <w:rsid w:val="0058750B"/>
    <w:rsid w:val="005B4932"/>
    <w:rsid w:val="005F49BC"/>
    <w:rsid w:val="006303C4"/>
    <w:rsid w:val="0065149E"/>
    <w:rsid w:val="00654B1A"/>
    <w:rsid w:val="00660755"/>
    <w:rsid w:val="0066206F"/>
    <w:rsid w:val="00676D0A"/>
    <w:rsid w:val="00687613"/>
    <w:rsid w:val="00687AF0"/>
    <w:rsid w:val="006D1300"/>
    <w:rsid w:val="006E4015"/>
    <w:rsid w:val="006E77BC"/>
    <w:rsid w:val="006F29F5"/>
    <w:rsid w:val="00711EAB"/>
    <w:rsid w:val="00721EB2"/>
    <w:rsid w:val="00730D5D"/>
    <w:rsid w:val="00732642"/>
    <w:rsid w:val="00750BD6"/>
    <w:rsid w:val="00766E68"/>
    <w:rsid w:val="00783D1F"/>
    <w:rsid w:val="007A05E8"/>
    <w:rsid w:val="007C567C"/>
    <w:rsid w:val="00805594"/>
    <w:rsid w:val="0081592A"/>
    <w:rsid w:val="00836632"/>
    <w:rsid w:val="00875441"/>
    <w:rsid w:val="008755B0"/>
    <w:rsid w:val="008B302C"/>
    <w:rsid w:val="008B6FA5"/>
    <w:rsid w:val="008C05CA"/>
    <w:rsid w:val="008D6F3F"/>
    <w:rsid w:val="008F504C"/>
    <w:rsid w:val="008F7174"/>
    <w:rsid w:val="00907598"/>
    <w:rsid w:val="00922822"/>
    <w:rsid w:val="0092433D"/>
    <w:rsid w:val="00933936"/>
    <w:rsid w:val="00940A7D"/>
    <w:rsid w:val="00947AB1"/>
    <w:rsid w:val="00974D85"/>
    <w:rsid w:val="009D2144"/>
    <w:rsid w:val="009D7870"/>
    <w:rsid w:val="009E3803"/>
    <w:rsid w:val="009E4280"/>
    <w:rsid w:val="009E7904"/>
    <w:rsid w:val="00A06187"/>
    <w:rsid w:val="00A06A81"/>
    <w:rsid w:val="00A30AAD"/>
    <w:rsid w:val="00A53EF2"/>
    <w:rsid w:val="00A63060"/>
    <w:rsid w:val="00A66765"/>
    <w:rsid w:val="00A72012"/>
    <w:rsid w:val="00A843A4"/>
    <w:rsid w:val="00A91B6B"/>
    <w:rsid w:val="00AD4A7F"/>
    <w:rsid w:val="00AF404B"/>
    <w:rsid w:val="00AF62E3"/>
    <w:rsid w:val="00B04FC5"/>
    <w:rsid w:val="00B22C83"/>
    <w:rsid w:val="00B22DCA"/>
    <w:rsid w:val="00B26481"/>
    <w:rsid w:val="00B37213"/>
    <w:rsid w:val="00B42760"/>
    <w:rsid w:val="00B87E1F"/>
    <w:rsid w:val="00BA419C"/>
    <w:rsid w:val="00BA735F"/>
    <w:rsid w:val="00BB6213"/>
    <w:rsid w:val="00BB6850"/>
    <w:rsid w:val="00BC4C99"/>
    <w:rsid w:val="00BE21F4"/>
    <w:rsid w:val="00C001BB"/>
    <w:rsid w:val="00C04CF5"/>
    <w:rsid w:val="00C0650D"/>
    <w:rsid w:val="00C214A9"/>
    <w:rsid w:val="00C30539"/>
    <w:rsid w:val="00C30FC7"/>
    <w:rsid w:val="00C644F0"/>
    <w:rsid w:val="00C73B65"/>
    <w:rsid w:val="00C76A0B"/>
    <w:rsid w:val="00C81665"/>
    <w:rsid w:val="00CB13D5"/>
    <w:rsid w:val="00CC0614"/>
    <w:rsid w:val="00CC0961"/>
    <w:rsid w:val="00CC33C8"/>
    <w:rsid w:val="00CE4B6F"/>
    <w:rsid w:val="00CF186B"/>
    <w:rsid w:val="00D03BAD"/>
    <w:rsid w:val="00D1393D"/>
    <w:rsid w:val="00D14082"/>
    <w:rsid w:val="00D14BD3"/>
    <w:rsid w:val="00D17332"/>
    <w:rsid w:val="00D17A11"/>
    <w:rsid w:val="00D43D99"/>
    <w:rsid w:val="00D52D24"/>
    <w:rsid w:val="00D71E7B"/>
    <w:rsid w:val="00D77DCF"/>
    <w:rsid w:val="00D95AD0"/>
    <w:rsid w:val="00DA0BF3"/>
    <w:rsid w:val="00DC4BA4"/>
    <w:rsid w:val="00DD2477"/>
    <w:rsid w:val="00DD26A2"/>
    <w:rsid w:val="00DD7DA5"/>
    <w:rsid w:val="00E02B98"/>
    <w:rsid w:val="00E23568"/>
    <w:rsid w:val="00E412AE"/>
    <w:rsid w:val="00E51C39"/>
    <w:rsid w:val="00E61ECD"/>
    <w:rsid w:val="00E82B63"/>
    <w:rsid w:val="00E9014F"/>
    <w:rsid w:val="00E90622"/>
    <w:rsid w:val="00E95D81"/>
    <w:rsid w:val="00ED15E8"/>
    <w:rsid w:val="00ED6BF9"/>
    <w:rsid w:val="00EE4610"/>
    <w:rsid w:val="00F17DE1"/>
    <w:rsid w:val="00F42B1E"/>
    <w:rsid w:val="00F462F3"/>
    <w:rsid w:val="00F46EE7"/>
    <w:rsid w:val="00F6481D"/>
    <w:rsid w:val="00F704E3"/>
    <w:rsid w:val="00F7353D"/>
    <w:rsid w:val="00F81C04"/>
    <w:rsid w:val="00F82286"/>
    <w:rsid w:val="00FB04AB"/>
    <w:rsid w:val="00FB51AC"/>
    <w:rsid w:val="00FD1745"/>
    <w:rsid w:val="00FE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EF20D"/>
  <w15:chartTrackingRefBased/>
  <w15:docId w15:val="{B2133891-7A5A-4FA3-8EAA-5FFF580F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E60A3"/>
    <w:pPr>
      <w:widowControl w:val="0"/>
      <w:jc w:val="both"/>
    </w:pPr>
    <w:rPr>
      <w:rFonts w:asciiTheme="minorHAnsi" w:eastAsia="游明朝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562F3"/>
    <w:pPr>
      <w:jc w:val="center"/>
    </w:pPr>
    <w:rPr>
      <w:sz w:val="28"/>
      <w:szCs w:val="28"/>
    </w:rPr>
  </w:style>
  <w:style w:type="paragraph" w:styleId="a4">
    <w:name w:val="Closing"/>
    <w:basedOn w:val="a"/>
    <w:rsid w:val="004562F3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A06A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620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6206F"/>
    <w:rPr>
      <w:kern w:val="2"/>
      <w:sz w:val="21"/>
      <w:szCs w:val="24"/>
    </w:rPr>
  </w:style>
  <w:style w:type="paragraph" w:styleId="a8">
    <w:name w:val="footer"/>
    <w:basedOn w:val="a"/>
    <w:link w:val="a9"/>
    <w:rsid w:val="006620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6206F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9D7870"/>
  </w:style>
  <w:style w:type="character" w:customStyle="1" w:styleId="ab">
    <w:name w:val="日付 (文字)"/>
    <w:link w:val="aa"/>
    <w:rsid w:val="009D7870"/>
    <w:rPr>
      <w:kern w:val="2"/>
      <w:sz w:val="21"/>
      <w:szCs w:val="24"/>
    </w:rPr>
  </w:style>
  <w:style w:type="table" w:styleId="ac">
    <w:name w:val="Table Grid"/>
    <w:basedOn w:val="a1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7DF02-2A9B-4D5A-A9CE-A01B5E116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202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愛媛県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yakushiji-ryouji</dc:creator>
  <cp:keywords/>
  <cp:lastModifiedBy>愛南町</cp:lastModifiedBy>
  <cp:revision>2</cp:revision>
  <cp:lastPrinted>2025-12-22T01:28:00Z</cp:lastPrinted>
  <dcterms:created xsi:type="dcterms:W3CDTF">2026-01-06T06:42:00Z</dcterms:created>
  <dcterms:modified xsi:type="dcterms:W3CDTF">2026-01-06T06:42:00Z</dcterms:modified>
</cp:coreProperties>
</file>